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E8F1E" w14:textId="77777777" w:rsidR="003B4D33" w:rsidRDefault="003B4D33"/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04662E" w14:paraId="5F20D575" w14:textId="77777777" w:rsidTr="003B4D33">
        <w:trPr>
          <w:trHeight w:val="14984"/>
        </w:trPr>
        <w:tc>
          <w:tcPr>
            <w:tcW w:w="11057" w:type="dxa"/>
          </w:tcPr>
          <w:p w14:paraId="28C8667E" w14:textId="77777777" w:rsidR="003B4D33" w:rsidRDefault="003B4D33" w:rsidP="0004662E">
            <w:pPr>
              <w:jc w:val="center"/>
              <w:rPr>
                <w:rFonts w:ascii="HEINEKEN Core" w:hAnsi="HEINEKEN Core"/>
                <w:b/>
                <w:bCs/>
              </w:rPr>
            </w:pPr>
          </w:p>
          <w:p w14:paraId="386C0714" w14:textId="1F555C73" w:rsidR="0004662E" w:rsidRPr="00D23E48" w:rsidRDefault="0004662E" w:rsidP="0004662E">
            <w:pPr>
              <w:jc w:val="center"/>
              <w:rPr>
                <w:rFonts w:ascii="HEINEKEN Core" w:hAnsi="HEINEKEN Core"/>
                <w:b/>
                <w:bCs/>
              </w:rPr>
            </w:pPr>
            <w:r w:rsidRPr="00D23E48">
              <w:rPr>
                <w:rFonts w:ascii="HEINEKEN Core" w:hAnsi="HEINEKEN Core"/>
                <w:b/>
                <w:bCs/>
              </w:rPr>
              <w:t>СОГЛАСИЕ НА ОБРАБОТКУ ПЕРСОНАЛЬНЫХ ДАННЫХ</w:t>
            </w:r>
          </w:p>
          <w:p w14:paraId="1EAC3DE0" w14:textId="77777777" w:rsidR="003B4D33" w:rsidRDefault="003B4D33" w:rsidP="0004662E">
            <w:pPr>
              <w:jc w:val="right"/>
              <w:rPr>
                <w:rFonts w:ascii="HEINEKEN Core" w:hAnsi="HEINEKEN Core"/>
              </w:rPr>
            </w:pPr>
          </w:p>
          <w:p w14:paraId="235868FA" w14:textId="098717E4" w:rsidR="0004662E" w:rsidRDefault="0004662E" w:rsidP="0004662E">
            <w:pPr>
              <w:jc w:val="right"/>
              <w:rPr>
                <w:rFonts w:ascii="HEINEKEN Core" w:hAnsi="HEINEKEN Core"/>
              </w:rPr>
            </w:pPr>
            <w:r w:rsidRPr="00D23E48">
              <w:rPr>
                <w:rFonts w:ascii="HEINEKEN Core" w:hAnsi="HEINEKEN Core"/>
              </w:rPr>
              <w:t xml:space="preserve">Генеральному директору ООО «ОПХ» </w:t>
            </w:r>
          </w:p>
          <w:p w14:paraId="11C00914" w14:textId="211E37B8" w:rsidR="0004662E" w:rsidRPr="000900A4" w:rsidRDefault="0004662E" w:rsidP="0004662E">
            <w:pPr>
              <w:jc w:val="right"/>
              <w:rPr>
                <w:rFonts w:ascii="HEINEKEN Core" w:hAnsi="HEINEKEN Core"/>
              </w:rPr>
            </w:pPr>
          </w:p>
          <w:p w14:paraId="75E6E367" w14:textId="77777777" w:rsidR="008C143F" w:rsidRDefault="008C143F" w:rsidP="0004662E">
            <w:pPr>
              <w:rPr>
                <w:rFonts w:ascii="HEINEKEN Core" w:hAnsi="HEINEKEN Core"/>
              </w:rPr>
            </w:pPr>
          </w:p>
          <w:p w14:paraId="0F28F7F8" w14:textId="0A35A02B" w:rsidR="0004662E" w:rsidRDefault="0004662E" w:rsidP="0004662E">
            <w:pPr>
              <w:rPr>
                <w:rFonts w:ascii="HEINEKEN Core" w:hAnsi="HEINEKEN Core"/>
              </w:rPr>
            </w:pPr>
            <w:r w:rsidRPr="00D23E48">
              <w:rPr>
                <w:rFonts w:ascii="HEINEKEN Core" w:hAnsi="HEINEKEN Core"/>
              </w:rPr>
              <w:t>Настоящим я</w:t>
            </w:r>
            <w:r w:rsidRPr="00CD7B66">
              <w:rPr>
                <w:rFonts w:ascii="HEINEKEN Core" w:hAnsi="HEINEKEN Core"/>
                <w:b/>
                <w:bCs/>
              </w:rPr>
              <w:t xml:space="preserve"> </w:t>
            </w:r>
            <w:r w:rsidRPr="00D23E48">
              <w:rPr>
                <w:rFonts w:ascii="HEINEKEN Core" w:hAnsi="HEINEKEN Core"/>
                <w:b/>
                <w:bCs/>
              </w:rPr>
              <w:t>с целью</w:t>
            </w:r>
            <w:r>
              <w:rPr>
                <w:rFonts w:ascii="HEINEKEN Core" w:hAnsi="HEINEKEN Core"/>
                <w:b/>
                <w:bCs/>
              </w:rPr>
              <w:t xml:space="preserve"> </w:t>
            </w:r>
            <w:r w:rsidR="00BE699E">
              <w:rPr>
                <w:rFonts w:ascii="HEINEKEN Core" w:hAnsi="HEINEKEN Core"/>
                <w:b/>
                <w:bCs/>
              </w:rPr>
              <w:t>получения обратной связи</w:t>
            </w:r>
            <w:r w:rsidR="00BE699E" w:rsidRPr="00BE699E">
              <w:rPr>
                <w:rFonts w:ascii="HEINEKEN Core" w:hAnsi="HEINEKEN Core"/>
                <w:b/>
                <w:bCs/>
              </w:rPr>
              <w:t xml:space="preserve"> (</w:t>
            </w:r>
            <w:r w:rsidR="00BE699E">
              <w:rPr>
                <w:rFonts w:ascii="HEINEKEN Core" w:hAnsi="HEINEKEN Core"/>
                <w:b/>
                <w:bCs/>
              </w:rPr>
              <w:t xml:space="preserve">результатов обращения) по своему обращению на сайте </w:t>
            </w:r>
            <w:hyperlink r:id="rId5" w:history="1">
              <w:r w:rsidR="001D08EB">
                <w:rPr>
                  <w:rStyle w:val="Hyperlink"/>
                  <w:rFonts w:ascii="HEINEKEN Core" w:hAnsi="HEINEKEN Core"/>
                  <w:b/>
                  <w:bCs/>
                </w:rPr>
                <w:t>https://unitedbrew.com/</w:t>
              </w:r>
            </w:hyperlink>
            <w:bookmarkStart w:id="0" w:name="_GoBack"/>
            <w:bookmarkEnd w:id="0"/>
            <w:r w:rsidR="001D08EB">
              <w:rPr>
                <w:rFonts w:ascii="HEINEKEN Core" w:hAnsi="HEINEKEN Core"/>
                <w:b/>
                <w:bCs/>
              </w:rPr>
              <w:t xml:space="preserve">, </w:t>
            </w:r>
            <w:r w:rsidR="00125A8A">
              <w:rPr>
                <w:rFonts w:ascii="HEINEKEN Core" w:hAnsi="HEINEKEN Core"/>
                <w:b/>
                <w:bCs/>
              </w:rPr>
              <w:t xml:space="preserve">а также с целью предоставления дополнительной информации по моему обращению, </w:t>
            </w:r>
            <w:r w:rsidRPr="00D23E48">
              <w:rPr>
                <w:rFonts w:ascii="HEINEKEN Core" w:hAnsi="HEINEKEN Core"/>
                <w:b/>
                <w:bCs/>
              </w:rPr>
              <w:t>своей волей и в своем интересе</w:t>
            </w:r>
            <w:r w:rsidRPr="00D23E48">
              <w:rPr>
                <w:rFonts w:ascii="HEINEKEN Core" w:hAnsi="HEINEKEN Core"/>
              </w:rPr>
              <w:t xml:space="preserve"> </w:t>
            </w:r>
            <w:r w:rsidRPr="00055431">
              <w:rPr>
                <w:rFonts w:ascii="HEINEKEN Core" w:hAnsi="HEINEKEN Core"/>
                <w:b/>
                <w:bCs/>
              </w:rPr>
              <w:t>даю согласие</w:t>
            </w:r>
            <w:r w:rsidR="001D08EB">
              <w:rPr>
                <w:rFonts w:ascii="HEINEKEN Core" w:hAnsi="HEINEKEN Core"/>
              </w:rPr>
              <w:t xml:space="preserve"> ООО «Объединенные Пивоварни-Холдинг» (</w:t>
            </w:r>
            <w:r w:rsidRPr="00D23E48">
              <w:rPr>
                <w:rFonts w:ascii="HEINEKEN Core" w:hAnsi="HEINEKEN Core"/>
              </w:rPr>
              <w:t xml:space="preserve">ООО «ОПХ»), ИНН 7802118578, адрес: 193230, г. Санкт-Петербург, ул. Тельмана 24, лит. А, </w:t>
            </w:r>
            <w:r w:rsidRPr="00055431">
              <w:rPr>
                <w:rFonts w:ascii="HEINEKEN Core" w:hAnsi="HEINEKEN Core"/>
                <w:b/>
                <w:bCs/>
              </w:rPr>
              <w:t>на обработку ООО «ОПХ»</w:t>
            </w:r>
            <w:r>
              <w:rPr>
                <w:rFonts w:ascii="HEINEKEN Core" w:hAnsi="HEINEKEN Core"/>
              </w:rPr>
              <w:t xml:space="preserve">, т.е. </w:t>
            </w:r>
            <w:r w:rsidRPr="00D23E48">
              <w:rPr>
                <w:rFonts w:ascii="HEINEKEN Core" w:hAnsi="HEINEKEN Core"/>
              </w:rPr>
      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</w:t>
            </w:r>
            <w:r>
              <w:rPr>
                <w:rFonts w:ascii="HEINEKEN Core" w:hAnsi="HEINEKEN Core"/>
              </w:rPr>
              <w:t xml:space="preserve"> (</w:t>
            </w:r>
            <w:r w:rsidRPr="007F5CB4">
              <w:rPr>
                <w:rFonts w:ascii="HEINEKEN Core" w:hAnsi="HEINEKEN Core"/>
              </w:rPr>
              <w:t xml:space="preserve">предоставление, </w:t>
            </w:r>
            <w:r w:rsidRPr="00081083">
              <w:rPr>
                <w:rFonts w:ascii="HEINEKEN Core" w:hAnsi="HEINEKEN Core"/>
              </w:rPr>
              <w:t>доступ)</w:t>
            </w:r>
            <w:r w:rsidRPr="00D23E48">
              <w:rPr>
                <w:rFonts w:ascii="HEINEKEN Core" w:hAnsi="HEINEKEN Core"/>
              </w:rPr>
              <w:t xml:space="preserve">, блокирование, удаление, </w:t>
            </w:r>
            <w:r w:rsidRPr="00B32786">
              <w:rPr>
                <w:rFonts w:ascii="HEINEKEN Core" w:hAnsi="HEINEKEN Core"/>
              </w:rPr>
              <w:t xml:space="preserve">уничтожение, </w:t>
            </w:r>
            <w:r w:rsidRPr="00D23E48">
              <w:rPr>
                <w:rFonts w:ascii="HEINEKEN Core" w:hAnsi="HEINEKEN Core"/>
              </w:rPr>
              <w:t xml:space="preserve">изложенных в настоящем документе моих </w:t>
            </w:r>
            <w:r w:rsidRPr="00055431">
              <w:rPr>
                <w:rFonts w:ascii="HEINEKEN Core" w:hAnsi="HEINEKEN Core"/>
                <w:b/>
                <w:bCs/>
              </w:rPr>
              <w:t>персональных данных</w:t>
            </w:r>
            <w:r w:rsidRPr="00D23E48">
              <w:rPr>
                <w:rFonts w:ascii="HEINEKEN Core" w:hAnsi="HEINEKEN Core"/>
              </w:rPr>
              <w:t>:</w:t>
            </w:r>
          </w:p>
          <w:p w14:paraId="31BDA54F" w14:textId="43C264BC" w:rsidR="0004662E" w:rsidRPr="00D23E48" w:rsidRDefault="0004662E" w:rsidP="0004662E">
            <w:pPr>
              <w:pStyle w:val="ListParagraph"/>
              <w:numPr>
                <w:ilvl w:val="0"/>
                <w:numId w:val="1"/>
              </w:numPr>
              <w:rPr>
                <w:rFonts w:ascii="HEINEKEN Core" w:hAnsi="HEINEKEN Core"/>
              </w:rPr>
            </w:pPr>
            <w:r w:rsidRPr="00D23E48">
              <w:rPr>
                <w:rFonts w:ascii="HEINEKEN Core" w:hAnsi="HEINEKEN Core"/>
              </w:rPr>
              <w:t>И</w:t>
            </w:r>
            <w:r>
              <w:rPr>
                <w:rFonts w:ascii="HEINEKEN Core" w:hAnsi="HEINEKEN Core"/>
              </w:rPr>
              <w:t>мя,</w:t>
            </w:r>
          </w:p>
          <w:p w14:paraId="537B94BA" w14:textId="1FE84431" w:rsidR="0004662E" w:rsidRDefault="00315D29" w:rsidP="0004662E">
            <w:pPr>
              <w:pStyle w:val="ListParagraph"/>
              <w:numPr>
                <w:ilvl w:val="0"/>
                <w:numId w:val="1"/>
              </w:numPr>
              <w:rPr>
                <w:rFonts w:ascii="HEINEKEN Core" w:hAnsi="HEINEKEN Core"/>
              </w:rPr>
            </w:pPr>
            <w:r>
              <w:rPr>
                <w:rFonts w:ascii="HEINEKEN Core" w:hAnsi="HEINEKEN Core"/>
              </w:rPr>
              <w:t>Телефон</w:t>
            </w:r>
            <w:r w:rsidR="0004662E">
              <w:rPr>
                <w:rFonts w:ascii="HEINEKEN Core" w:hAnsi="HEINEKEN Core"/>
              </w:rPr>
              <w:t>,</w:t>
            </w:r>
          </w:p>
          <w:p w14:paraId="1A5538C1" w14:textId="77777777" w:rsidR="00315D29" w:rsidRDefault="00315D29" w:rsidP="0004662E">
            <w:pPr>
              <w:pStyle w:val="ListParagraph"/>
              <w:numPr>
                <w:ilvl w:val="0"/>
                <w:numId w:val="1"/>
              </w:numPr>
              <w:rPr>
                <w:rFonts w:ascii="HEINEKEN Core" w:hAnsi="HEINEKEN Core"/>
              </w:rPr>
            </w:pPr>
            <w:r>
              <w:rPr>
                <w:rFonts w:ascii="HEINEKEN Core" w:hAnsi="HEINEKEN Core"/>
              </w:rPr>
              <w:t>Адрес электронной почты,</w:t>
            </w:r>
          </w:p>
          <w:p w14:paraId="470572EB" w14:textId="1094439B" w:rsidR="0004662E" w:rsidRPr="00D23E48" w:rsidRDefault="00373E8A" w:rsidP="0004662E">
            <w:pPr>
              <w:pStyle w:val="ListParagraph"/>
              <w:numPr>
                <w:ilvl w:val="0"/>
                <w:numId w:val="1"/>
              </w:numPr>
              <w:rPr>
                <w:rFonts w:ascii="HEINEKEN Core" w:hAnsi="HEINEKEN Core"/>
              </w:rPr>
            </w:pPr>
            <w:r>
              <w:rPr>
                <w:rFonts w:ascii="HEINEKEN Core" w:hAnsi="HEINEKEN Core"/>
              </w:rPr>
              <w:t>Сведения о покупке (</w:t>
            </w:r>
            <w:r w:rsidR="00FE678C">
              <w:rPr>
                <w:rFonts w:ascii="HEINEKEN Core" w:hAnsi="HEINEKEN Core"/>
              </w:rPr>
              <w:t xml:space="preserve">адрес, где была совершена покупка и название магазина, </w:t>
            </w:r>
            <w:r w:rsidR="00D725E9">
              <w:rPr>
                <w:rFonts w:ascii="HEINEKEN Core" w:hAnsi="HEINEKEN Core"/>
              </w:rPr>
              <w:t>наименование продукта</w:t>
            </w:r>
            <w:r>
              <w:rPr>
                <w:rFonts w:ascii="HEINEKEN Core" w:hAnsi="HEINEKEN Core"/>
              </w:rPr>
              <w:t>)</w:t>
            </w:r>
            <w:r w:rsidR="0004662E">
              <w:rPr>
                <w:rFonts w:ascii="HEINEKEN Core" w:hAnsi="HEINEKEN Core"/>
              </w:rPr>
              <w:t>.</w:t>
            </w:r>
          </w:p>
          <w:p w14:paraId="371688EC" w14:textId="77777777" w:rsidR="0004662E" w:rsidRDefault="0004662E" w:rsidP="0004662E">
            <w:pPr>
              <w:rPr>
                <w:rFonts w:ascii="HEINEKEN Core" w:hAnsi="HEINEKEN Core"/>
              </w:rPr>
            </w:pPr>
          </w:p>
          <w:p w14:paraId="768FA09F" w14:textId="61171AFB" w:rsidR="0004662E" w:rsidRDefault="0004662E" w:rsidP="0004662E">
            <w:pPr>
              <w:rPr>
                <w:rFonts w:ascii="HEINEKEN Core" w:hAnsi="HEINEKEN Core"/>
              </w:rPr>
            </w:pPr>
            <w:r w:rsidRPr="00D23E48">
              <w:rPr>
                <w:rFonts w:ascii="HEINEKEN Core" w:hAnsi="HEINEKEN Core"/>
              </w:rPr>
              <w:t xml:space="preserve">Настоящее согласие действует с даты его подписания </w:t>
            </w:r>
            <w:r w:rsidR="00511C2E">
              <w:rPr>
                <w:rFonts w:ascii="HEINEKEN Core" w:hAnsi="HEINEKEN Core"/>
              </w:rPr>
              <w:t>в течение 1</w:t>
            </w:r>
            <w:r w:rsidR="002D34B2">
              <w:rPr>
                <w:rFonts w:ascii="HEINEKEN Core" w:hAnsi="HEINEKEN Core"/>
              </w:rPr>
              <w:t xml:space="preserve"> (</w:t>
            </w:r>
            <w:r w:rsidR="00511C2E">
              <w:rPr>
                <w:rFonts w:ascii="HEINEKEN Core" w:hAnsi="HEINEKEN Core"/>
              </w:rPr>
              <w:t>Одн</w:t>
            </w:r>
            <w:r w:rsidR="00563212">
              <w:rPr>
                <w:rFonts w:ascii="HEINEKEN Core" w:hAnsi="HEINEKEN Core"/>
              </w:rPr>
              <w:t>ого</w:t>
            </w:r>
            <w:r w:rsidR="002D34B2">
              <w:rPr>
                <w:rFonts w:ascii="HEINEKEN Core" w:hAnsi="HEINEKEN Core"/>
              </w:rPr>
              <w:t xml:space="preserve">) </w:t>
            </w:r>
            <w:r w:rsidR="00511C2E">
              <w:rPr>
                <w:rFonts w:ascii="HEINEKEN Core" w:hAnsi="HEINEKEN Core"/>
              </w:rPr>
              <w:t>год</w:t>
            </w:r>
            <w:r w:rsidR="00563212">
              <w:rPr>
                <w:rFonts w:ascii="HEINEKEN Core" w:hAnsi="HEINEKEN Core"/>
              </w:rPr>
              <w:t>а</w:t>
            </w:r>
            <w:r w:rsidRPr="003B4D33">
              <w:rPr>
                <w:rFonts w:ascii="HEINEKEN Core" w:hAnsi="HEINEKEN Core"/>
              </w:rPr>
              <w:t>, если</w:t>
            </w:r>
            <w:r w:rsidRPr="00D23E48">
              <w:rPr>
                <w:rFonts w:ascii="HEINEKEN Core" w:hAnsi="HEINEKEN Core"/>
              </w:rPr>
              <w:t xml:space="preserve"> иной срок не предусмотрен законодательством РФ. </w:t>
            </w:r>
          </w:p>
          <w:p w14:paraId="7F11DA43" w14:textId="557D41C9" w:rsidR="0004662E" w:rsidRDefault="0004662E" w:rsidP="0004662E">
            <w:pPr>
              <w:rPr>
                <w:rFonts w:ascii="HEINEKEN Core" w:hAnsi="HEINEKEN Core"/>
              </w:rPr>
            </w:pPr>
            <w:r w:rsidRPr="00D23E48">
              <w:rPr>
                <w:rFonts w:ascii="HEINEKEN Core" w:hAnsi="HEINEKEN Core"/>
              </w:rPr>
              <w:t>Настоящее согласие может быть отозвано на основании письменного заявления в произвольной форме</w:t>
            </w:r>
            <w:r>
              <w:rPr>
                <w:rFonts w:ascii="HEINEKEN Core" w:hAnsi="HEINEKEN Core"/>
              </w:rPr>
              <w:t xml:space="preserve"> путем направления по адресу: 193230, Санкт-Петербург, ул. Тельмана, д. 24, лит. А с указанием темы письма «Персональные данные. Отзыв согласия по</w:t>
            </w:r>
            <w:r w:rsidR="00F44DC2">
              <w:rPr>
                <w:rFonts w:ascii="HEINEKEN Core" w:hAnsi="HEINEKEN Core"/>
              </w:rPr>
              <w:t>требителем</w:t>
            </w:r>
            <w:r>
              <w:rPr>
                <w:rFonts w:ascii="HEINEKEN Core" w:hAnsi="HEINEKEN Core"/>
              </w:rPr>
              <w:t>» и указанием</w:t>
            </w:r>
            <w:r w:rsidR="002771A1">
              <w:rPr>
                <w:rFonts w:ascii="HEINEKEN Core" w:hAnsi="HEINEKEN Core"/>
              </w:rPr>
              <w:t xml:space="preserve"> своих ФИО</w:t>
            </w:r>
            <w:r w:rsidR="00747C47">
              <w:rPr>
                <w:rFonts w:ascii="HEINEKEN Core" w:hAnsi="HEINEKEN Core"/>
              </w:rPr>
              <w:t xml:space="preserve"> полностью и данных документа, удостоверяющих личность.</w:t>
            </w:r>
          </w:p>
          <w:p w14:paraId="2DDDD963" w14:textId="77777777" w:rsidR="001949E5" w:rsidRDefault="001949E5" w:rsidP="0004662E">
            <w:pPr>
              <w:rPr>
                <w:rFonts w:ascii="HEINEKEN Core" w:hAnsi="HEINEKEN Core"/>
                <w:i/>
                <w:iCs/>
                <w:sz w:val="20"/>
                <w:szCs w:val="20"/>
                <w:u w:val="single"/>
              </w:rPr>
            </w:pPr>
          </w:p>
          <w:p w14:paraId="6AEF28C2" w14:textId="24E63076" w:rsidR="0004662E" w:rsidRDefault="0004662E" w:rsidP="0004662E">
            <w:pPr>
              <w:rPr>
                <w:rFonts w:ascii="HEINEKEN Core" w:hAnsi="HEINEKEN Core"/>
                <w:i/>
                <w:iCs/>
                <w:sz w:val="20"/>
                <w:szCs w:val="20"/>
              </w:rPr>
            </w:pPr>
            <w:r w:rsidRPr="004F1374">
              <w:rPr>
                <w:rFonts w:ascii="HEINEKEN Core" w:hAnsi="HEINEKEN Core"/>
                <w:i/>
                <w:iCs/>
                <w:sz w:val="20"/>
                <w:szCs w:val="20"/>
                <w:u w:val="single"/>
              </w:rPr>
              <w:t>Для сведения:</w:t>
            </w:r>
            <w:r w:rsidRPr="004F1374">
              <w:rPr>
                <w:rFonts w:ascii="HEINEKEN Core" w:hAnsi="HEINEKEN Core"/>
                <w:i/>
                <w:iCs/>
                <w:sz w:val="20"/>
                <w:szCs w:val="20"/>
              </w:rPr>
              <w:t xml:space="preserve">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установленных действующим законодательством.</w:t>
            </w:r>
          </w:p>
          <w:p w14:paraId="12E906E4" w14:textId="10BA221C" w:rsidR="008C143F" w:rsidRDefault="008C143F" w:rsidP="0004662E">
            <w:pPr>
              <w:rPr>
                <w:rFonts w:ascii="HEINEKEN Core" w:hAnsi="HEINEKEN Core"/>
                <w:i/>
                <w:iCs/>
                <w:sz w:val="20"/>
                <w:szCs w:val="20"/>
              </w:rPr>
            </w:pPr>
          </w:p>
          <w:p w14:paraId="4FBB5860" w14:textId="4E7305A5" w:rsidR="008C143F" w:rsidRPr="004F1374" w:rsidRDefault="008C143F" w:rsidP="0004662E">
            <w:pPr>
              <w:rPr>
                <w:rFonts w:ascii="HEINEKEN Core" w:hAnsi="HEINEKEN Core"/>
                <w:i/>
                <w:iCs/>
                <w:sz w:val="20"/>
                <w:szCs w:val="20"/>
              </w:rPr>
            </w:pPr>
            <w:r>
              <w:rPr>
                <w:rFonts w:ascii="HEINEKEN Core" w:hAnsi="HEINEKEN Core"/>
                <w:i/>
                <w:iCs/>
                <w:sz w:val="20"/>
                <w:szCs w:val="20"/>
              </w:rPr>
              <w:t>Подписывая настоящее согласие</w:t>
            </w:r>
            <w:r w:rsidR="00FF5CED">
              <w:rPr>
                <w:rFonts w:ascii="HEINEKEN Core" w:hAnsi="HEINEKEN Core"/>
                <w:i/>
                <w:iCs/>
                <w:sz w:val="20"/>
                <w:szCs w:val="20"/>
              </w:rPr>
              <w:t xml:space="preserve"> на обработку персональных данных</w:t>
            </w:r>
            <w:r w:rsidR="00563212">
              <w:rPr>
                <w:rFonts w:ascii="HEINEKEN Core" w:hAnsi="HEINEKEN Core"/>
                <w:i/>
                <w:iCs/>
                <w:sz w:val="20"/>
                <w:szCs w:val="20"/>
              </w:rPr>
              <w:t>,</w:t>
            </w:r>
            <w:r w:rsidR="00FF5CED">
              <w:rPr>
                <w:rFonts w:ascii="HEINEKEN Core" w:hAnsi="HEINEKEN Core"/>
                <w:i/>
                <w:iCs/>
                <w:sz w:val="20"/>
                <w:szCs w:val="20"/>
              </w:rPr>
              <w:t xml:space="preserve"> </w:t>
            </w:r>
            <w:r w:rsidR="0017384D">
              <w:rPr>
                <w:rFonts w:ascii="HEINEKEN Core" w:hAnsi="HEINEKEN Core"/>
                <w:i/>
                <w:iCs/>
                <w:sz w:val="20"/>
                <w:szCs w:val="20"/>
              </w:rPr>
              <w:t xml:space="preserve">я подтверждаю, что в случае отзыва согласия </w:t>
            </w:r>
            <w:r w:rsidR="0043384B">
              <w:rPr>
                <w:rFonts w:ascii="HEINEKEN Core" w:hAnsi="HEINEKEN Core"/>
                <w:i/>
                <w:iCs/>
                <w:sz w:val="20"/>
                <w:szCs w:val="20"/>
              </w:rPr>
              <w:t xml:space="preserve">до истечения указанного срока его действия, ООО «ОПХ» не сможет предоставить мне </w:t>
            </w:r>
            <w:r w:rsidR="00B37A97">
              <w:rPr>
                <w:rFonts w:ascii="HEINEKEN Core" w:hAnsi="HEINEKEN Core"/>
                <w:i/>
                <w:iCs/>
                <w:sz w:val="20"/>
                <w:szCs w:val="20"/>
              </w:rPr>
              <w:t>обратную связь по моему обращению (</w:t>
            </w:r>
            <w:r w:rsidR="0043384B">
              <w:rPr>
                <w:rFonts w:ascii="HEINEKEN Core" w:hAnsi="HEINEKEN Core"/>
                <w:i/>
                <w:iCs/>
                <w:sz w:val="20"/>
                <w:szCs w:val="20"/>
              </w:rPr>
              <w:t xml:space="preserve">результаты </w:t>
            </w:r>
            <w:r w:rsidR="00B37A97">
              <w:rPr>
                <w:rFonts w:ascii="HEINEKEN Core" w:hAnsi="HEINEKEN Core"/>
                <w:i/>
                <w:iCs/>
                <w:sz w:val="20"/>
                <w:szCs w:val="20"/>
              </w:rPr>
              <w:t xml:space="preserve">рассмотрения обращения), а также задать дополнительные вопросы (при наличии) </w:t>
            </w:r>
            <w:r w:rsidR="00707857">
              <w:rPr>
                <w:rFonts w:ascii="HEINEKEN Core" w:hAnsi="HEINEKEN Core"/>
                <w:i/>
                <w:iCs/>
                <w:sz w:val="20"/>
                <w:szCs w:val="20"/>
              </w:rPr>
              <w:t>по моему обращению</w:t>
            </w:r>
            <w:r w:rsidR="00B37A97">
              <w:rPr>
                <w:rFonts w:ascii="HEINEKEN Core" w:hAnsi="HEINEKEN Core"/>
                <w:i/>
                <w:iCs/>
                <w:sz w:val="20"/>
                <w:szCs w:val="20"/>
              </w:rPr>
              <w:t>.</w:t>
            </w:r>
          </w:p>
          <w:p w14:paraId="73FB9462" w14:textId="77777777" w:rsidR="0004662E" w:rsidRDefault="0004662E" w:rsidP="0004662E">
            <w:pPr>
              <w:rPr>
                <w:rFonts w:ascii="HEINEKEN Core" w:hAnsi="HEINEKEN Core"/>
              </w:rPr>
            </w:pPr>
          </w:p>
          <w:p w14:paraId="712AC769" w14:textId="16B1398A" w:rsidR="00323871" w:rsidRPr="00AD3464" w:rsidRDefault="00323871" w:rsidP="00323871">
            <w:pPr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  <w:r w:rsidRPr="00AD3464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Дата</w:t>
            </w:r>
            <w:r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 xml:space="preserve"> подписания</w:t>
            </w:r>
            <w:r w:rsidRPr="00AD3464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 xml:space="preserve"> – датой подписания настоящего согласия считается дата подтверждения его субъектом персональных данных </w:t>
            </w:r>
            <w:r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на сайте.</w:t>
            </w:r>
          </w:p>
          <w:p w14:paraId="11310E3E" w14:textId="77777777" w:rsidR="00323871" w:rsidRPr="00AD3464" w:rsidRDefault="00323871" w:rsidP="00323871">
            <w:pPr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</w:p>
          <w:p w14:paraId="21FC272F" w14:textId="77777777" w:rsidR="00323871" w:rsidRPr="00AD3464" w:rsidRDefault="00323871" w:rsidP="00323871">
            <w:pPr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  <w:r w:rsidRPr="00AD3464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 xml:space="preserve">Подпись </w:t>
            </w:r>
            <w:r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–</w:t>
            </w:r>
            <w:r w:rsidRPr="00AD3464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простой электронной подписью считается волевое действие субъекта персональных данных, а именно: проставление галочки и нажатие на кнопку «Согласен» с используемого электронного средства (компьютера, смартфона, планшета и пр.)</w:t>
            </w:r>
          </w:p>
          <w:p w14:paraId="7B17E7B4" w14:textId="77777777" w:rsidR="0004662E" w:rsidRDefault="0004662E" w:rsidP="00D23E48">
            <w:pPr>
              <w:jc w:val="center"/>
              <w:rPr>
                <w:rFonts w:ascii="HEINEKEN Core" w:hAnsi="HEINEKEN Core"/>
                <w:b/>
                <w:bCs/>
              </w:rPr>
            </w:pPr>
          </w:p>
        </w:tc>
      </w:tr>
    </w:tbl>
    <w:p w14:paraId="73EF41FD" w14:textId="77777777" w:rsidR="0004662E" w:rsidRDefault="0004662E" w:rsidP="00487C2F">
      <w:pPr>
        <w:rPr>
          <w:rFonts w:ascii="HEINEKEN Core" w:hAnsi="HEINEKEN Core"/>
        </w:rPr>
      </w:pPr>
    </w:p>
    <w:sectPr w:rsidR="0004662E" w:rsidSect="00747C47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INEKEN Core">
    <w:panose1 w:val="02000503050000020004"/>
    <w:charset w:val="CC"/>
    <w:family w:val="auto"/>
    <w:pitch w:val="variable"/>
    <w:sig w:usb0="A00002EF" w:usb1="4000205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4636"/>
    <w:multiLevelType w:val="hybridMultilevel"/>
    <w:tmpl w:val="3918B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4B83"/>
    <w:multiLevelType w:val="hybridMultilevel"/>
    <w:tmpl w:val="A5CAC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48"/>
    <w:rsid w:val="0004662E"/>
    <w:rsid w:val="00047F48"/>
    <w:rsid w:val="00055431"/>
    <w:rsid w:val="00081083"/>
    <w:rsid w:val="000900A4"/>
    <w:rsid w:val="00125A8A"/>
    <w:rsid w:val="0017384D"/>
    <w:rsid w:val="001949E5"/>
    <w:rsid w:val="001D08EB"/>
    <w:rsid w:val="00260C81"/>
    <w:rsid w:val="002771A1"/>
    <w:rsid w:val="002D34B2"/>
    <w:rsid w:val="00315D29"/>
    <w:rsid w:val="00323871"/>
    <w:rsid w:val="003637C0"/>
    <w:rsid w:val="00373E8A"/>
    <w:rsid w:val="003B4D33"/>
    <w:rsid w:val="003D3DD1"/>
    <w:rsid w:val="0043384B"/>
    <w:rsid w:val="004348CA"/>
    <w:rsid w:val="00462D31"/>
    <w:rsid w:val="004730CB"/>
    <w:rsid w:val="00487C2F"/>
    <w:rsid w:val="004F1374"/>
    <w:rsid w:val="00511C2E"/>
    <w:rsid w:val="00563212"/>
    <w:rsid w:val="005C759F"/>
    <w:rsid w:val="005E486B"/>
    <w:rsid w:val="00652CAE"/>
    <w:rsid w:val="00675C9A"/>
    <w:rsid w:val="00682FDF"/>
    <w:rsid w:val="006C01D5"/>
    <w:rsid w:val="006D3F77"/>
    <w:rsid w:val="006E70C1"/>
    <w:rsid w:val="0070714A"/>
    <w:rsid w:val="00707857"/>
    <w:rsid w:val="00747C47"/>
    <w:rsid w:val="007B4E2B"/>
    <w:rsid w:val="007F5CB4"/>
    <w:rsid w:val="00862EAB"/>
    <w:rsid w:val="008839F1"/>
    <w:rsid w:val="008C143F"/>
    <w:rsid w:val="008C2A62"/>
    <w:rsid w:val="009104E7"/>
    <w:rsid w:val="009501EA"/>
    <w:rsid w:val="00972DF7"/>
    <w:rsid w:val="009B791A"/>
    <w:rsid w:val="00A33DF2"/>
    <w:rsid w:val="00A54BD1"/>
    <w:rsid w:val="00AB5664"/>
    <w:rsid w:val="00AD2216"/>
    <w:rsid w:val="00B02A14"/>
    <w:rsid w:val="00B050E3"/>
    <w:rsid w:val="00B05731"/>
    <w:rsid w:val="00B32786"/>
    <w:rsid w:val="00B335D1"/>
    <w:rsid w:val="00B37A97"/>
    <w:rsid w:val="00B5634D"/>
    <w:rsid w:val="00B65D9B"/>
    <w:rsid w:val="00B71894"/>
    <w:rsid w:val="00BE699E"/>
    <w:rsid w:val="00C15F95"/>
    <w:rsid w:val="00CA2F61"/>
    <w:rsid w:val="00CD7B66"/>
    <w:rsid w:val="00D23E48"/>
    <w:rsid w:val="00D300CF"/>
    <w:rsid w:val="00D725E9"/>
    <w:rsid w:val="00E10D0D"/>
    <w:rsid w:val="00E4109D"/>
    <w:rsid w:val="00F44DC2"/>
    <w:rsid w:val="00F82030"/>
    <w:rsid w:val="00F94BAD"/>
    <w:rsid w:val="00FB1636"/>
    <w:rsid w:val="00FC1621"/>
    <w:rsid w:val="00FE678C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CDED"/>
  <w15:chartTrackingRefBased/>
  <w15:docId w15:val="{2F46926A-EB45-4EA2-850A-D0236FF4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0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0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D0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4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4E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9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tedbrew.com/contacts/hot-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Krasnoperova</dc:creator>
  <cp:keywords/>
  <dc:description/>
  <cp:lastModifiedBy>Nadezhda Morozova</cp:lastModifiedBy>
  <cp:revision>2</cp:revision>
  <dcterms:created xsi:type="dcterms:W3CDTF">2023-12-04T18:26:00Z</dcterms:created>
  <dcterms:modified xsi:type="dcterms:W3CDTF">2023-12-04T18:26:00Z</dcterms:modified>
</cp:coreProperties>
</file>